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D7" w:rsidRDefault="00B128D7" w:rsidP="00B128D7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B128D7" w:rsidRDefault="00434C1D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>СОВЕТ</w:t>
      </w:r>
      <w:r w:rsidR="00B128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128D7" w:rsidRDefault="00434C1D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НИВСКОГО </w:t>
      </w:r>
      <w:r w:rsidR="00B128D7" w:rsidRPr="003D4CAF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</w:t>
      </w: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128D7" w:rsidRDefault="00B128D7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>ПАВЛОГРАДСКОГО МУНИЦИПАЛЬНОГО</w:t>
      </w:r>
      <w:r w:rsidR="00434C1D"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РАЙОНА </w:t>
      </w:r>
    </w:p>
    <w:p w:rsidR="00434C1D" w:rsidRPr="003D4CAF" w:rsidRDefault="00B128D7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>ОМСКОЙ</w:t>
      </w:r>
      <w:r w:rsidR="00434C1D"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</w:t>
      </w:r>
    </w:p>
    <w:p w:rsidR="00434C1D" w:rsidRPr="003D4CAF" w:rsidRDefault="00434C1D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C1D" w:rsidRPr="003D4CAF" w:rsidRDefault="00434C1D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C1D" w:rsidRPr="003D4CAF" w:rsidRDefault="00434C1D" w:rsidP="003D4CAF">
      <w:pPr>
        <w:tabs>
          <w:tab w:val="left" w:pos="993"/>
          <w:tab w:val="center" w:pos="4677"/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>Р Е Ш Е Н И Е</w:t>
      </w:r>
    </w:p>
    <w:p w:rsidR="006F7141" w:rsidRPr="003D4CAF" w:rsidRDefault="006F7141" w:rsidP="003D4CAF">
      <w:pPr>
        <w:spacing w:after="0"/>
        <w:jc w:val="center"/>
        <w:rPr>
          <w:rFonts w:ascii="Times New Roman" w:eastAsia="Cambria" w:hAnsi="Times New Roman" w:cs="Times New Roman"/>
          <w:sz w:val="28"/>
          <w:szCs w:val="28"/>
          <w:lang w:val="ru-RU"/>
        </w:rPr>
      </w:pPr>
    </w:p>
    <w:p w:rsidR="006F7141" w:rsidRPr="003D4CAF" w:rsidRDefault="00B128D7" w:rsidP="003D4CAF">
      <w:pPr>
        <w:spacing w:after="0"/>
        <w:rPr>
          <w:rFonts w:ascii="Times New Roman" w:eastAsia="Cambr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6F7141" w:rsidRPr="003D4CAF">
        <w:rPr>
          <w:rFonts w:ascii="Times New Roman" w:eastAsia="Cambria" w:hAnsi="Times New Roman" w:cs="Times New Roman"/>
          <w:sz w:val="28"/>
          <w:szCs w:val="28"/>
          <w:lang w:val="ru-RU"/>
        </w:rPr>
        <w:t>.0</w:t>
      </w:r>
      <w:r w:rsidR="007A4ABB" w:rsidRPr="003D4CA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7755B" w:rsidRPr="003D4CA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mbria" w:hAnsi="Times New Roman" w:cs="Times New Roman"/>
          <w:sz w:val="28"/>
          <w:szCs w:val="28"/>
          <w:lang w:val="ru-RU"/>
        </w:rPr>
        <w:t>202</w:t>
      </w:r>
      <w:r w:rsidR="00E11BAD">
        <w:rPr>
          <w:rFonts w:ascii="Times New Roman" w:eastAsia="Cambria" w:hAnsi="Times New Roman" w:cs="Times New Roman"/>
          <w:sz w:val="28"/>
          <w:szCs w:val="28"/>
          <w:lang w:val="ru-RU"/>
        </w:rPr>
        <w:t>4</w:t>
      </w:r>
      <w:r w:rsidR="006F7141" w:rsidRPr="003D4CAF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37755B" w:rsidRPr="003D4CA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11BAD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   № </w:t>
      </w:r>
      <w:bookmarkStart w:id="0" w:name="_GoBack"/>
      <w:bookmarkEnd w:id="0"/>
      <w:r w:rsidR="00E11BAD">
        <w:rPr>
          <w:rFonts w:ascii="Times New Roman" w:eastAsia="Cambria" w:hAnsi="Times New Roman" w:cs="Times New Roman"/>
          <w:sz w:val="28"/>
          <w:szCs w:val="28"/>
          <w:lang w:val="ru-RU"/>
        </w:rPr>
        <w:t>000</w:t>
      </w:r>
    </w:p>
    <w:p w:rsidR="00E63285" w:rsidRPr="003D4CAF" w:rsidRDefault="006F7141" w:rsidP="003D4CA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D4CAF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3D4CAF" w:rsidRPr="003D4CAF" w:rsidRDefault="003D4CAF" w:rsidP="003D4C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4CAF" w:rsidRPr="003D4CAF" w:rsidRDefault="003D4CAF" w:rsidP="003D4C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sz w:val="28"/>
          <w:szCs w:val="28"/>
          <w:lang w:val="ru-RU"/>
        </w:rPr>
        <w:t>О назначении публичных слушаний на территории Нивского сельского поселения Павлоградского муниципального района Омской обла</w:t>
      </w:r>
      <w:r w:rsidR="00B128D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D7A30">
        <w:rPr>
          <w:rFonts w:ascii="Times New Roman" w:hAnsi="Times New Roman" w:cs="Times New Roman"/>
          <w:sz w:val="28"/>
          <w:szCs w:val="28"/>
          <w:lang w:val="ru-RU"/>
        </w:rPr>
        <w:t>ти по исполнению бюджета за 202</w:t>
      </w:r>
      <w:r w:rsidR="00E11BA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D4CA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3D4CAF" w:rsidRPr="003D4CAF" w:rsidRDefault="003D4CAF" w:rsidP="003D4C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4D59" w:rsidRDefault="00E11BAD" w:rsidP="00843A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статьей 23 Решения Совета Нивского сельского поселения от </w:t>
      </w:r>
      <w:r w:rsidR="006F4D59" w:rsidRPr="006F4D59">
        <w:rPr>
          <w:rFonts w:ascii="Times New Roman" w:hAnsi="Times New Roman" w:cs="Times New Roman"/>
          <w:sz w:val="28"/>
          <w:szCs w:val="28"/>
          <w:lang w:val="ru-RU"/>
        </w:rPr>
        <w:t xml:space="preserve">16.12.2019 </w:t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F4D59" w:rsidRPr="006F4D59">
        <w:rPr>
          <w:rFonts w:ascii="Times New Roman" w:hAnsi="Times New Roman" w:cs="Times New Roman"/>
          <w:sz w:val="28"/>
          <w:szCs w:val="28"/>
          <w:lang w:val="ru-RU"/>
        </w:rPr>
        <w:t>238</w:t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F4D59" w:rsidRPr="006F4D59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</w:t>
      </w:r>
      <w:r w:rsidR="006F4D59" w:rsidRPr="00843A16">
        <w:rPr>
          <w:rFonts w:ascii="Times New Roman" w:hAnsi="Times New Roman" w:cs="Times New Roman"/>
          <w:sz w:val="28"/>
          <w:szCs w:val="28"/>
          <w:lang w:val="ru-RU"/>
        </w:rPr>
        <w:t>о бюджетном процессе в Нивском сельском поселении  Павлоградского муниципального района Омской области»,</w:t>
      </w:r>
      <w:r w:rsidR="00843A16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3A16">
        <w:rPr>
          <w:rFonts w:ascii="Times New Roman" w:hAnsi="Times New Roman" w:cs="Times New Roman"/>
          <w:sz w:val="28"/>
          <w:szCs w:val="28"/>
          <w:lang w:val="ru-RU"/>
        </w:rPr>
        <w:t xml:space="preserve">пункта 6 раздела 1 </w:t>
      </w:r>
      <w:r w:rsidR="00843A16" w:rsidRPr="00843A16">
        <w:rPr>
          <w:rFonts w:ascii="Times New Roman" w:hAnsi="Times New Roman" w:cs="Times New Roman"/>
          <w:sz w:val="28"/>
          <w:szCs w:val="28"/>
          <w:lang w:val="ru-RU"/>
        </w:rPr>
        <w:t>Решения Совета Нивского сельского поселения от 29.04.2016  № 42</w:t>
      </w:r>
      <w:r w:rsidR="00843A1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43A16" w:rsidRPr="00843A16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 об утверждении порядка организации и проведения публичных слушаний на территории  Нивского сельского поселения Павлоградского муниципального района Омской области</w:t>
      </w:r>
      <w:r w:rsidR="00843A16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6F4D59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3D4CAF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уководствуясь Федеральным </w:t>
      </w:r>
      <w:hyperlink r:id="rId7" w:history="1">
        <w:r w:rsidR="003D4CAF" w:rsidRPr="00843A16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законом</w:t>
        </w:r>
      </w:hyperlink>
      <w:r w:rsidR="003D4CAF" w:rsidRPr="00843A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4CAF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от 06.10.2003 </w:t>
      </w:r>
      <w:r w:rsidR="003D4CAF" w:rsidRPr="00843A16">
        <w:rPr>
          <w:rFonts w:ascii="Times New Roman" w:hAnsi="Times New Roman" w:cs="Times New Roman"/>
          <w:sz w:val="28"/>
          <w:szCs w:val="28"/>
        </w:rPr>
        <w:t>N</w:t>
      </w:r>
      <w:r w:rsidR="003D4CAF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Совет Нивского сельского поселения</w:t>
      </w:r>
      <w:r w:rsidR="003D4CAF" w:rsidRPr="003D4CAF">
        <w:rPr>
          <w:rFonts w:ascii="Times New Roman" w:hAnsi="Times New Roman" w:cs="Times New Roman"/>
          <w:sz w:val="28"/>
          <w:szCs w:val="28"/>
          <w:lang w:val="ru-RU"/>
        </w:rPr>
        <w:t xml:space="preserve"> Павлоградского муни</w:t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>ципального района Омской области</w:t>
      </w:r>
      <w:r w:rsidR="003D4CAF" w:rsidRPr="003D4CA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D4CAF" w:rsidRDefault="006F4D59" w:rsidP="008F7E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</w:t>
      </w:r>
    </w:p>
    <w:p w:rsidR="006F4D59" w:rsidRPr="003D4CAF" w:rsidRDefault="006F4D59" w:rsidP="006F4D5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4CAF" w:rsidRPr="003005CA" w:rsidRDefault="003D4CAF" w:rsidP="000067BB">
      <w:pPr>
        <w:pStyle w:val="13"/>
        <w:numPr>
          <w:ilvl w:val="0"/>
          <w:numId w:val="4"/>
        </w:numPr>
        <w:shd w:val="clear" w:color="auto" w:fill="auto"/>
        <w:tabs>
          <w:tab w:val="left" w:pos="1179"/>
          <w:tab w:val="left" w:pos="1251"/>
        </w:tabs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5C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63A01" w:rsidRPr="003005CA">
        <w:rPr>
          <w:rFonts w:ascii="Times New Roman" w:hAnsi="Times New Roman" w:cs="Times New Roman"/>
          <w:sz w:val="28"/>
          <w:szCs w:val="28"/>
          <w:lang w:val="ru-RU"/>
        </w:rPr>
        <w:t>значить публичные слушания на 1</w:t>
      </w:r>
      <w:r w:rsidR="003005CA" w:rsidRPr="003005C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мая 202</w:t>
      </w:r>
      <w:r w:rsidR="00E11BA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года в здании Администрации Нивского сельского поселения по </w:t>
      </w:r>
      <w:r w:rsidR="00C57CC8"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>ул</w:t>
      </w:r>
      <w:r w:rsidR="00C57CC8" w:rsidRPr="003005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Ленина, д. 45, р.п.</w:t>
      </w:r>
      <w:r w:rsidR="00C57CC8"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>Павлоградка, Омская область, в 10.</w:t>
      </w:r>
      <w:r w:rsidR="00C57CC8" w:rsidRPr="003005C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>0 часов по проекту решения «Об исполнения бюджета Нивского сельского поселения Павлоградского муниципальн</w:t>
      </w:r>
      <w:r w:rsidR="00B128D7" w:rsidRPr="003005CA">
        <w:rPr>
          <w:rFonts w:ascii="Times New Roman" w:hAnsi="Times New Roman" w:cs="Times New Roman"/>
          <w:sz w:val="28"/>
          <w:szCs w:val="28"/>
          <w:lang w:val="ru-RU"/>
        </w:rPr>
        <w:t>ого района Омской области за 202</w:t>
      </w:r>
      <w:r w:rsidR="00E11BA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  <w:r w:rsidR="000067BB" w:rsidRPr="003005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8D7" w:rsidRDefault="003D4CAF" w:rsidP="00006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2. Предложения и замечания 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принимаются с момента 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опубликования (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обнародования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проекта решения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2CB2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7D7A30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</w:t>
      </w:r>
      <w:r w:rsidR="00763A01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3005CA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мая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11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по адре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су: </w:t>
      </w:r>
      <w:r w:rsidR="000067BB" w:rsidRPr="003005CA">
        <w:rPr>
          <w:rFonts w:ascii="Times New Roman" w:hAnsi="Times New Roman" w:cs="Times New Roman"/>
          <w:sz w:val="28"/>
          <w:szCs w:val="28"/>
          <w:lang w:val="ru-RU"/>
        </w:rPr>
        <w:t>Омская область, р.п.</w:t>
      </w:r>
      <w:r w:rsidR="003332A7"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7BB"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Павлоградка, ул. Ленина, 45 в Администрацию Нивского сельского поселения. 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Предложения граждан направляются в письменном виде за личной подписью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</w:t>
      </w:r>
      <w:r w:rsidR="008F7E98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электронном виде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электронную почту: </w:t>
      </w:r>
      <w:hyperlink r:id="rId8" w:history="1"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nivselsiv</w:t>
        </w:r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@</w:t>
        </w:r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mail</w:t>
        </w:r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ru</w:t>
        </w:r>
      </w:hyperlink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4CAF" w:rsidRPr="003D4CAF" w:rsidRDefault="003D4CAF" w:rsidP="00006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4C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Граждане также могут сообщить свои предложения в устной форме лично или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телефонам: </w:t>
      </w:r>
      <w:r w:rsidR="00B128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8(38172)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D4C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3-90</w:t>
      </w:r>
      <w:r w:rsidRPr="003D4C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3-12-88</w:t>
      </w:r>
      <w:r w:rsidR="000067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07A7F" w:rsidRPr="008F7E98" w:rsidRDefault="003D4CAF" w:rsidP="00D07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="008F7E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7A7F" w:rsidRPr="00D07A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07A7F" w:rsidRPr="00D07A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целях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слушаниях, разместить информацию и материалы о проведении публичных слушаний, указанных в настоящем решении на официальном сайте Нивского сельского поселения Павлоградского муниципального района Омской области, а также в федеральной государственной информационной системе «Единый портал государственных и муниципальных услуг (функций)» используя функционал Платформы обратной связи.</w:t>
      </w:r>
    </w:p>
    <w:p w:rsidR="003D4CAF" w:rsidRPr="003D4CAF" w:rsidRDefault="008F7E98" w:rsidP="008F7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07A7F" w:rsidRPr="003D4CAF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Решение в газете "Нивский муниципальный вестник".</w:t>
      </w:r>
      <w:r w:rsidR="00D07A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D4CAF" w:rsidRDefault="003D4CAF" w:rsidP="003D4C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7A7F" w:rsidRPr="003D4CAF" w:rsidRDefault="00D07A7F" w:rsidP="003D4C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4CAF" w:rsidRPr="003D4CAF" w:rsidRDefault="003D4CAF" w:rsidP="003D4C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сельского поселения                                                                      </w:t>
      </w:r>
      <w:r w:rsidR="00C57CC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27A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1475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D4C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475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D4C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7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4CAF">
        <w:rPr>
          <w:rFonts w:ascii="Times New Roman" w:hAnsi="Times New Roman" w:cs="Times New Roman"/>
          <w:sz w:val="28"/>
          <w:szCs w:val="28"/>
          <w:lang w:val="ru-RU"/>
        </w:rPr>
        <w:t>Бо</w:t>
      </w:r>
      <w:r w:rsidR="00F1475C">
        <w:rPr>
          <w:rFonts w:ascii="Times New Roman" w:hAnsi="Times New Roman" w:cs="Times New Roman"/>
          <w:sz w:val="28"/>
          <w:szCs w:val="28"/>
          <w:lang w:val="ru-RU"/>
        </w:rPr>
        <w:t>хан</w:t>
      </w:r>
    </w:p>
    <w:sectPr w:rsidR="003D4CAF" w:rsidRPr="003D4CAF" w:rsidSect="002706E8">
      <w:pgSz w:w="12240" w:h="15840"/>
      <w:pgMar w:top="567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DB" w:rsidRDefault="000E14DB" w:rsidP="00A62D3B">
      <w:pPr>
        <w:spacing w:after="0"/>
      </w:pPr>
      <w:r>
        <w:separator/>
      </w:r>
    </w:p>
  </w:endnote>
  <w:endnote w:type="continuationSeparator" w:id="0">
    <w:p w:rsidR="000E14DB" w:rsidRDefault="000E14DB" w:rsidP="00A62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DB" w:rsidRDefault="000E14DB">
      <w:r>
        <w:separator/>
      </w:r>
    </w:p>
  </w:footnote>
  <w:footnote w:type="continuationSeparator" w:id="0">
    <w:p w:rsidR="000E14DB" w:rsidRDefault="000E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D59449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A010C"/>
    <w:multiLevelType w:val="hybridMultilevel"/>
    <w:tmpl w:val="2D80DCDC"/>
    <w:lvl w:ilvl="0" w:tplc="9776006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DBCF84A"/>
    <w:multiLevelType w:val="multilevel"/>
    <w:tmpl w:val="4AC4A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43F3B"/>
    <w:multiLevelType w:val="multilevel"/>
    <w:tmpl w:val="1A743A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15FD8"/>
    <w:multiLevelType w:val="multilevel"/>
    <w:tmpl w:val="6B724B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67BB"/>
    <w:rsid w:val="00011C8B"/>
    <w:rsid w:val="000246AC"/>
    <w:rsid w:val="00091485"/>
    <w:rsid w:val="000941AF"/>
    <w:rsid w:val="000C446E"/>
    <w:rsid w:val="000E14DB"/>
    <w:rsid w:val="000E41B5"/>
    <w:rsid w:val="00117526"/>
    <w:rsid w:val="001728B9"/>
    <w:rsid w:val="00172AA9"/>
    <w:rsid w:val="001D6252"/>
    <w:rsid w:val="001F6DA5"/>
    <w:rsid w:val="002706E8"/>
    <w:rsid w:val="002D54C0"/>
    <w:rsid w:val="003005CA"/>
    <w:rsid w:val="003264D1"/>
    <w:rsid w:val="003332A7"/>
    <w:rsid w:val="00350E93"/>
    <w:rsid w:val="00366F4B"/>
    <w:rsid w:val="0037755B"/>
    <w:rsid w:val="00396B79"/>
    <w:rsid w:val="003C15B2"/>
    <w:rsid w:val="003D4CAF"/>
    <w:rsid w:val="0041037A"/>
    <w:rsid w:val="00412CB2"/>
    <w:rsid w:val="00434C1D"/>
    <w:rsid w:val="00460D66"/>
    <w:rsid w:val="004E29B3"/>
    <w:rsid w:val="004F151C"/>
    <w:rsid w:val="0051729B"/>
    <w:rsid w:val="00590D07"/>
    <w:rsid w:val="00612BC7"/>
    <w:rsid w:val="006448EB"/>
    <w:rsid w:val="00694F2E"/>
    <w:rsid w:val="006F4D59"/>
    <w:rsid w:val="006F7141"/>
    <w:rsid w:val="007273B7"/>
    <w:rsid w:val="00744C38"/>
    <w:rsid w:val="00763A01"/>
    <w:rsid w:val="00780C97"/>
    <w:rsid w:val="00784D58"/>
    <w:rsid w:val="00790EC1"/>
    <w:rsid w:val="007A4ABB"/>
    <w:rsid w:val="007D7A30"/>
    <w:rsid w:val="0084099A"/>
    <w:rsid w:val="00843A16"/>
    <w:rsid w:val="008844D7"/>
    <w:rsid w:val="008D6863"/>
    <w:rsid w:val="008F7E98"/>
    <w:rsid w:val="009C0599"/>
    <w:rsid w:val="009E3CC5"/>
    <w:rsid w:val="00A00E36"/>
    <w:rsid w:val="00A62D3B"/>
    <w:rsid w:val="00B128D7"/>
    <w:rsid w:val="00B66472"/>
    <w:rsid w:val="00B86B75"/>
    <w:rsid w:val="00BC48D5"/>
    <w:rsid w:val="00BD7F7B"/>
    <w:rsid w:val="00BF6931"/>
    <w:rsid w:val="00C13A18"/>
    <w:rsid w:val="00C22CBB"/>
    <w:rsid w:val="00C2559A"/>
    <w:rsid w:val="00C36279"/>
    <w:rsid w:val="00C57CC8"/>
    <w:rsid w:val="00C92616"/>
    <w:rsid w:val="00D07A7F"/>
    <w:rsid w:val="00D1145B"/>
    <w:rsid w:val="00D1690E"/>
    <w:rsid w:val="00D87B4E"/>
    <w:rsid w:val="00DD564C"/>
    <w:rsid w:val="00E11BAD"/>
    <w:rsid w:val="00E27A85"/>
    <w:rsid w:val="00E315A3"/>
    <w:rsid w:val="00E63285"/>
    <w:rsid w:val="00F1475C"/>
    <w:rsid w:val="00F408C7"/>
    <w:rsid w:val="00FF27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5568"/>
  <w15:docId w15:val="{04D1BBC4-904C-4281-9AF7-E1D9113E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2D3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62D3B"/>
  </w:style>
  <w:style w:type="paragraph" w:customStyle="1" w:styleId="Compact">
    <w:name w:val="Compact"/>
    <w:basedOn w:val="a3"/>
    <w:qFormat/>
    <w:rsid w:val="00A62D3B"/>
    <w:pPr>
      <w:spacing w:before="36" w:after="36"/>
    </w:pPr>
  </w:style>
  <w:style w:type="paragraph" w:styleId="a4">
    <w:name w:val="Title"/>
    <w:basedOn w:val="a"/>
    <w:next w:val="a3"/>
    <w:qFormat/>
    <w:rsid w:val="00A62D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A62D3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62D3B"/>
    <w:pPr>
      <w:keepNext/>
      <w:keepLines/>
      <w:jc w:val="center"/>
    </w:pPr>
  </w:style>
  <w:style w:type="paragraph" w:styleId="a6">
    <w:name w:val="Date"/>
    <w:next w:val="a3"/>
    <w:qFormat/>
    <w:rsid w:val="00A62D3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62D3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62D3B"/>
  </w:style>
  <w:style w:type="paragraph" w:customStyle="1" w:styleId="11">
    <w:name w:val="Заголовок 11"/>
    <w:basedOn w:val="a"/>
    <w:next w:val="a3"/>
    <w:uiPriority w:val="9"/>
    <w:qFormat/>
    <w:rsid w:val="00A6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A62D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A62D3B"/>
  </w:style>
  <w:style w:type="paragraph" w:customStyle="1" w:styleId="DefinitionTerm">
    <w:name w:val="Definition Term"/>
    <w:basedOn w:val="a"/>
    <w:next w:val="Definition"/>
    <w:rsid w:val="00A62D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62D3B"/>
  </w:style>
  <w:style w:type="paragraph" w:customStyle="1" w:styleId="10">
    <w:name w:val="Название объекта1"/>
    <w:basedOn w:val="a"/>
    <w:link w:val="a9"/>
    <w:rsid w:val="00A62D3B"/>
    <w:pPr>
      <w:spacing w:after="120"/>
    </w:pPr>
    <w:rPr>
      <w:i/>
    </w:rPr>
  </w:style>
  <w:style w:type="paragraph" w:customStyle="1" w:styleId="TableCaption">
    <w:name w:val="Table Caption"/>
    <w:basedOn w:val="10"/>
    <w:rsid w:val="00A62D3B"/>
    <w:pPr>
      <w:keepNext/>
    </w:pPr>
  </w:style>
  <w:style w:type="paragraph" w:customStyle="1" w:styleId="ImageCaption">
    <w:name w:val="Image Caption"/>
    <w:basedOn w:val="10"/>
    <w:rsid w:val="00A62D3B"/>
  </w:style>
  <w:style w:type="paragraph" w:customStyle="1" w:styleId="Figure">
    <w:name w:val="Figure"/>
    <w:basedOn w:val="a"/>
    <w:rsid w:val="00A62D3B"/>
  </w:style>
  <w:style w:type="paragraph" w:customStyle="1" w:styleId="FigurewithCaption">
    <w:name w:val="Figure with Caption"/>
    <w:basedOn w:val="Figure"/>
    <w:rsid w:val="00A62D3B"/>
    <w:pPr>
      <w:keepNext/>
    </w:pPr>
  </w:style>
  <w:style w:type="character" w:customStyle="1" w:styleId="a9">
    <w:name w:val="Основной текст Знак"/>
    <w:basedOn w:val="a0"/>
    <w:link w:val="10"/>
    <w:rsid w:val="00A62D3B"/>
  </w:style>
  <w:style w:type="character" w:customStyle="1" w:styleId="VerbatimChar">
    <w:name w:val="Verbatim Char"/>
    <w:basedOn w:val="a9"/>
    <w:link w:val="SourceCode"/>
    <w:rsid w:val="00A62D3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A62D3B"/>
    <w:rPr>
      <w:vertAlign w:val="superscript"/>
    </w:rPr>
  </w:style>
  <w:style w:type="character" w:styleId="aa">
    <w:name w:val="Hyperlink"/>
    <w:basedOn w:val="a9"/>
    <w:rsid w:val="00A62D3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A62D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62D3B"/>
    <w:pPr>
      <w:wordWrap w:val="0"/>
    </w:pPr>
  </w:style>
  <w:style w:type="character" w:customStyle="1" w:styleId="KeywordTok">
    <w:name w:val="Keyword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62D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62D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62D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62D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62D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62D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62D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62D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62D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62D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62D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62D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62D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62D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62D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62D3B"/>
    <w:rPr>
      <w:rFonts w:ascii="Consolas" w:hAnsi="Consolas"/>
      <w:sz w:val="22"/>
    </w:rPr>
  </w:style>
  <w:style w:type="paragraph" w:styleId="ac">
    <w:name w:val="No Spacing"/>
    <w:uiPriority w:val="1"/>
    <w:qFormat/>
    <w:rsid w:val="00E63285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paragraph" w:styleId="ad">
    <w:name w:val="Balloon Text"/>
    <w:basedOn w:val="a"/>
    <w:link w:val="ae"/>
    <w:rsid w:val="00E6328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63285"/>
    <w:rPr>
      <w:rFonts w:ascii="Tahoma" w:hAnsi="Tahoma" w:cs="Tahoma"/>
      <w:sz w:val="16"/>
      <w:szCs w:val="16"/>
    </w:rPr>
  </w:style>
  <w:style w:type="paragraph" w:styleId="af">
    <w:name w:val="List Paragraph"/>
    <w:basedOn w:val="a"/>
    <w:rsid w:val="001F6DA5"/>
    <w:pPr>
      <w:ind w:left="720"/>
      <w:contextualSpacing/>
    </w:pPr>
  </w:style>
  <w:style w:type="character" w:styleId="af0">
    <w:name w:val="Strong"/>
    <w:basedOn w:val="a0"/>
    <w:uiPriority w:val="22"/>
    <w:qFormat/>
    <w:rsid w:val="006F7141"/>
    <w:rPr>
      <w:b/>
      <w:bCs/>
    </w:rPr>
  </w:style>
  <w:style w:type="character" w:customStyle="1" w:styleId="af1">
    <w:name w:val="Основной текст_"/>
    <w:basedOn w:val="a0"/>
    <w:link w:val="13"/>
    <w:rsid w:val="003D4CAF"/>
    <w:rPr>
      <w:rFonts w:ascii="Arial" w:eastAsia="Arial" w:hAnsi="Arial" w:cs="Arial"/>
      <w:spacing w:val="4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1"/>
    <w:rsid w:val="003D4CAF"/>
    <w:pPr>
      <w:widowControl w:val="0"/>
      <w:shd w:val="clear" w:color="auto" w:fill="FFFFFF"/>
      <w:spacing w:after="300" w:line="274" w:lineRule="exact"/>
    </w:pPr>
    <w:rPr>
      <w:rFonts w:ascii="Arial" w:eastAsia="Arial" w:hAnsi="Arial" w:cs="Arial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selsi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3AAB0DEA231CD9CB66845BD64BE70D711578FAD3A4D67EC738327C040CC8E5D3FBA55CB9F19AD63c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 Глава</dc:creator>
  <cp:lastModifiedBy>Пользователь Windows</cp:lastModifiedBy>
  <cp:revision>8</cp:revision>
  <cp:lastPrinted>2023-04-27T11:26:00Z</cp:lastPrinted>
  <dcterms:created xsi:type="dcterms:W3CDTF">2022-04-25T06:24:00Z</dcterms:created>
  <dcterms:modified xsi:type="dcterms:W3CDTF">2024-04-24T11:25:00Z</dcterms:modified>
</cp:coreProperties>
</file>